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2A034" w14:textId="77777777" w:rsidR="00024B40" w:rsidRDefault="00024B40" w:rsidP="00024B4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</w:t>
      </w:r>
    </w:p>
    <w:p w14:paraId="0438E75A" w14:textId="6B4B23F6" w:rsidR="00024B40" w:rsidRPr="002C1406" w:rsidRDefault="002C1406" w:rsidP="00024B40">
      <w:pPr>
        <w:jc w:val="right"/>
      </w:pPr>
      <w:r w:rsidRPr="002C1406">
        <w:t>Приложение 6</w:t>
      </w:r>
    </w:p>
    <w:p w14:paraId="488C01CD" w14:textId="64BD3B70" w:rsidR="00307F20" w:rsidRDefault="002C1406" w:rsidP="00024B40">
      <w:pPr>
        <w:jc w:val="right"/>
      </w:pPr>
      <w:r>
        <w:t>к приказу</w:t>
      </w:r>
    </w:p>
    <w:p w14:paraId="56B9B3AB" w14:textId="57BE1B87" w:rsidR="002C1406" w:rsidRPr="002C1406" w:rsidRDefault="00303920" w:rsidP="00024B40">
      <w:pPr>
        <w:jc w:val="right"/>
      </w:pPr>
      <w:r>
        <w:t>от 02.12.2025 № 3161 л/вр</w:t>
      </w:r>
      <w:bookmarkStart w:id="0" w:name="_GoBack"/>
      <w:bookmarkEnd w:id="0"/>
    </w:p>
    <w:p w14:paraId="01400C0F" w14:textId="77777777" w:rsidR="00F972AD" w:rsidRPr="002C1406" w:rsidRDefault="00F972AD" w:rsidP="00025E66">
      <w:pPr>
        <w:contextualSpacing/>
        <w:jc w:val="center"/>
        <w:rPr>
          <w:b/>
          <w:sz w:val="22"/>
          <w:szCs w:val="22"/>
        </w:rPr>
      </w:pPr>
      <w:r w:rsidRPr="002C1406">
        <w:rPr>
          <w:b/>
          <w:sz w:val="22"/>
          <w:szCs w:val="22"/>
        </w:rPr>
        <w:t>Дополнительное соглашение</w:t>
      </w:r>
    </w:p>
    <w:p w14:paraId="111B52D3" w14:textId="77777777" w:rsidR="00F972AD" w:rsidRPr="002C1406" w:rsidRDefault="00F972AD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 xml:space="preserve">к договору найма жилого помещения </w:t>
      </w:r>
    </w:p>
    <w:p w14:paraId="6045250B" w14:textId="77777777" w:rsidR="00024B40" w:rsidRPr="002C1406" w:rsidRDefault="00024B40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 xml:space="preserve">(с абитуриентом/слушателем/лицами, пребывающими в Университет в рамках осуществления образовательной, научной (научно-исследовательской) и иной деятельности)  </w:t>
      </w:r>
    </w:p>
    <w:p w14:paraId="57AB0BC5" w14:textId="77777777" w:rsidR="00F972AD" w:rsidRPr="002C1406" w:rsidRDefault="00F972AD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>№ _______</w:t>
      </w:r>
      <w:r w:rsidR="00024B40" w:rsidRPr="002C1406">
        <w:rPr>
          <w:sz w:val="22"/>
          <w:szCs w:val="22"/>
        </w:rPr>
        <w:t>__</w:t>
      </w:r>
      <w:r w:rsidRPr="002C1406">
        <w:rPr>
          <w:sz w:val="22"/>
          <w:szCs w:val="22"/>
        </w:rPr>
        <w:t xml:space="preserve"> от____________</w:t>
      </w:r>
      <w:r w:rsidR="00024B40" w:rsidRPr="002C1406">
        <w:rPr>
          <w:sz w:val="22"/>
          <w:szCs w:val="22"/>
        </w:rPr>
        <w:t>____</w:t>
      </w:r>
    </w:p>
    <w:p w14:paraId="57EF74F5" w14:textId="77777777" w:rsidR="00024B40" w:rsidRPr="002C1406" w:rsidRDefault="00024B40" w:rsidP="00025E66">
      <w:pPr>
        <w:contextualSpacing/>
        <w:jc w:val="center"/>
        <w:rPr>
          <w:sz w:val="22"/>
          <w:szCs w:val="22"/>
        </w:rPr>
      </w:pPr>
    </w:p>
    <w:p w14:paraId="1866C687" w14:textId="70CC3A4C" w:rsidR="00F972AD" w:rsidRPr="002C1406" w:rsidRDefault="00F972AD" w:rsidP="00025E66">
      <w:pPr>
        <w:contextualSpacing/>
        <w:rPr>
          <w:sz w:val="22"/>
          <w:szCs w:val="22"/>
        </w:rPr>
      </w:pPr>
      <w:r w:rsidRPr="002C1406">
        <w:rPr>
          <w:sz w:val="22"/>
          <w:szCs w:val="22"/>
        </w:rPr>
        <w:t xml:space="preserve">г. Челябинск   </w:t>
      </w:r>
      <w:r w:rsidR="00024B40" w:rsidRPr="002C1406">
        <w:rPr>
          <w:sz w:val="22"/>
          <w:szCs w:val="22"/>
        </w:rPr>
        <w:t xml:space="preserve"> </w:t>
      </w:r>
      <w:r w:rsidR="00EC6D59" w:rsidRPr="002C1406">
        <w:rPr>
          <w:sz w:val="22"/>
          <w:szCs w:val="22"/>
        </w:rPr>
        <w:t xml:space="preserve">             </w:t>
      </w:r>
      <w:r w:rsidRPr="002C1406">
        <w:rPr>
          <w:sz w:val="22"/>
          <w:szCs w:val="22"/>
        </w:rPr>
        <w:t xml:space="preserve">                            </w:t>
      </w:r>
      <w:r w:rsidR="002C1406">
        <w:rPr>
          <w:sz w:val="22"/>
          <w:szCs w:val="22"/>
        </w:rPr>
        <w:t xml:space="preserve">                                                                </w:t>
      </w:r>
      <w:r w:rsidRPr="002C1406">
        <w:rPr>
          <w:sz w:val="22"/>
          <w:szCs w:val="22"/>
        </w:rPr>
        <w:t>«_____»______________ 20___ г</w:t>
      </w:r>
    </w:p>
    <w:p w14:paraId="39DAF59F" w14:textId="77777777" w:rsidR="00024B40" w:rsidRPr="002C1406" w:rsidRDefault="00024B40" w:rsidP="00025E66">
      <w:pPr>
        <w:contextualSpacing/>
        <w:rPr>
          <w:sz w:val="22"/>
          <w:szCs w:val="22"/>
        </w:rPr>
      </w:pPr>
    </w:p>
    <w:p w14:paraId="200DA0AB" w14:textId="1067097F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Федеральное</w:t>
      </w:r>
      <w:bookmarkStart w:id="1" w:name="_Hlk93576947"/>
      <w:r w:rsidRPr="002C1406">
        <w:rPr>
          <w:sz w:val="22"/>
          <w:szCs w:val="22"/>
        </w:rPr>
        <w:t xml:space="preserve"> </w:t>
      </w:r>
      <w:bookmarkEnd w:id="1"/>
      <w:r w:rsidRPr="002C1406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действующего на основании приказа ректора                 от 05.02.2020 № 17,</w:t>
      </w:r>
      <w:r w:rsidR="00F877CF" w:rsidRPr="002C1406">
        <w:rPr>
          <w:sz w:val="22"/>
          <w:szCs w:val="22"/>
        </w:rPr>
        <w:t xml:space="preserve"> с одной стороны, и абитуриент</w:t>
      </w:r>
      <w:r w:rsidRPr="002C1406">
        <w:rPr>
          <w:sz w:val="22"/>
          <w:szCs w:val="22"/>
        </w:rPr>
        <w:t xml:space="preserve"> /слушате</w:t>
      </w:r>
      <w:r w:rsidR="00F877CF" w:rsidRPr="002C1406">
        <w:rPr>
          <w:sz w:val="22"/>
          <w:szCs w:val="22"/>
        </w:rPr>
        <w:t>ль</w:t>
      </w:r>
      <w:r w:rsidRPr="002C1406">
        <w:rPr>
          <w:sz w:val="22"/>
          <w:szCs w:val="22"/>
        </w:rPr>
        <w:t xml:space="preserve"> / лицо, пребывающее                                 в Университет в рамках осуществления образовательной, научной                           (научно-исследовательской) и иной де</w:t>
      </w:r>
      <w:r w:rsidR="002C1406">
        <w:rPr>
          <w:sz w:val="22"/>
          <w:szCs w:val="22"/>
        </w:rPr>
        <w:t>ятельности</w:t>
      </w:r>
      <w:r w:rsidRPr="002C1406">
        <w:rPr>
          <w:sz w:val="22"/>
          <w:szCs w:val="22"/>
        </w:rPr>
        <w:t xml:space="preserve">, </w:t>
      </w:r>
    </w:p>
    <w:p w14:paraId="45D973AC" w14:textId="77777777" w:rsidR="00024B40" w:rsidRPr="002C1406" w:rsidRDefault="00024B40" w:rsidP="00025E66">
      <w:pPr>
        <w:contextualSpacing/>
        <w:jc w:val="both"/>
        <w:rPr>
          <w:sz w:val="22"/>
          <w:szCs w:val="22"/>
        </w:rPr>
      </w:pPr>
    </w:p>
    <w:p w14:paraId="42376620" w14:textId="3BF27A4A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_____________________________________________________________________________________</w:t>
      </w:r>
      <w:r w:rsidR="002C1406">
        <w:rPr>
          <w:sz w:val="22"/>
          <w:szCs w:val="22"/>
        </w:rPr>
        <w:t>_________</w:t>
      </w:r>
    </w:p>
    <w:p w14:paraId="6255AEE4" w14:textId="77777777" w:rsidR="00024B40" w:rsidRPr="002C1406" w:rsidRDefault="00024B40" w:rsidP="00025E66">
      <w:pPr>
        <w:ind w:left="3540" w:firstLine="708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(Ф. И. О. полностью)</w:t>
      </w:r>
    </w:p>
    <w:p w14:paraId="0C2355CB" w14:textId="7D0EC3AC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_____________________________________________________________________________________</w:t>
      </w:r>
      <w:r w:rsidR="002C1406">
        <w:rPr>
          <w:sz w:val="22"/>
          <w:szCs w:val="22"/>
        </w:rPr>
        <w:t>_________</w:t>
      </w:r>
      <w:r w:rsidRPr="002C1406">
        <w:rPr>
          <w:sz w:val="22"/>
          <w:szCs w:val="22"/>
        </w:rPr>
        <w:t xml:space="preserve"> </w:t>
      </w:r>
    </w:p>
    <w:p w14:paraId="429F14FA" w14:textId="77777777" w:rsidR="00024B40" w:rsidRPr="002C1406" w:rsidRDefault="00024B40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 xml:space="preserve">(уровень профессионального образования, образовательная программа дополнительного профессионального образования и др.) </w:t>
      </w:r>
    </w:p>
    <w:p w14:paraId="6BF4988E" w14:textId="3AFD896D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_____________________________________________________________________________________</w:t>
      </w:r>
      <w:r w:rsidR="002C1406">
        <w:rPr>
          <w:sz w:val="22"/>
          <w:szCs w:val="22"/>
        </w:rPr>
        <w:t>_________</w:t>
      </w:r>
    </w:p>
    <w:p w14:paraId="218D6258" w14:textId="77777777" w:rsidR="00024B40" w:rsidRPr="002C1406" w:rsidRDefault="00024B40" w:rsidP="00025E66">
      <w:pPr>
        <w:contextualSpacing/>
        <w:jc w:val="both"/>
        <w:rPr>
          <w:sz w:val="22"/>
          <w:szCs w:val="22"/>
        </w:rPr>
      </w:pPr>
    </w:p>
    <w:p w14:paraId="48028D08" w14:textId="5A7B5FE3" w:rsidR="00024B40" w:rsidRPr="002C1406" w:rsidRDefault="00024B40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с согласия____________________________________________________________</w:t>
      </w:r>
      <w:r w:rsidR="002C1406">
        <w:rPr>
          <w:sz w:val="22"/>
          <w:szCs w:val="22"/>
        </w:rPr>
        <w:t>________________________</w:t>
      </w:r>
      <w:r w:rsidRPr="002C1406">
        <w:rPr>
          <w:sz w:val="22"/>
          <w:szCs w:val="22"/>
        </w:rPr>
        <w:t>,</w:t>
      </w:r>
    </w:p>
    <w:p w14:paraId="24E93530" w14:textId="77777777" w:rsidR="00024B40" w:rsidRPr="002C1406" w:rsidRDefault="00024B40" w:rsidP="00025E66">
      <w:pPr>
        <w:contextualSpacing/>
        <w:jc w:val="center"/>
        <w:rPr>
          <w:sz w:val="22"/>
          <w:szCs w:val="22"/>
        </w:rPr>
      </w:pPr>
      <w:r w:rsidRPr="002C1406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в соответствии с законодательством Российской Федерации)</w:t>
      </w:r>
    </w:p>
    <w:p w14:paraId="21AA3EA4" w14:textId="77777777" w:rsidR="00F972AD" w:rsidRPr="002C1406" w:rsidRDefault="00F972AD" w:rsidP="00025E66">
      <w:pPr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именуемый в дальнейшем «НАНИМАТЕЛЬ», с другой стороны, заключили настоящее дополнительное соглашение</w:t>
      </w:r>
      <w:r w:rsidR="00FA31CF" w:rsidRPr="002C1406">
        <w:rPr>
          <w:sz w:val="22"/>
          <w:szCs w:val="22"/>
        </w:rPr>
        <w:t xml:space="preserve"> </w:t>
      </w:r>
      <w:r w:rsidRPr="002C1406">
        <w:rPr>
          <w:sz w:val="22"/>
          <w:szCs w:val="22"/>
        </w:rPr>
        <w:t>к договору найма жилого помещения с возмещением коммунальных услуг (с абитуриентом/слушателем</w:t>
      </w:r>
      <w:r w:rsidR="00775EF9" w:rsidRPr="002C1406">
        <w:rPr>
          <w:sz w:val="22"/>
          <w:szCs w:val="22"/>
        </w:rPr>
        <w:t>/лицом, пребывающим в Университет в рамках образовательной, научной, иной деятельности</w:t>
      </w:r>
      <w:r w:rsidRPr="002C1406">
        <w:rPr>
          <w:sz w:val="22"/>
          <w:szCs w:val="22"/>
        </w:rPr>
        <w:t>) № _______</w:t>
      </w:r>
      <w:r w:rsidR="00024B40" w:rsidRPr="002C1406">
        <w:rPr>
          <w:sz w:val="22"/>
          <w:szCs w:val="22"/>
        </w:rPr>
        <w:t>____</w:t>
      </w:r>
      <w:r w:rsidRPr="002C1406">
        <w:rPr>
          <w:sz w:val="22"/>
          <w:szCs w:val="22"/>
        </w:rPr>
        <w:t xml:space="preserve"> от____________</w:t>
      </w:r>
      <w:r w:rsidR="00024B40" w:rsidRPr="002C1406">
        <w:rPr>
          <w:sz w:val="22"/>
          <w:szCs w:val="22"/>
        </w:rPr>
        <w:t>____</w:t>
      </w:r>
      <w:r w:rsidRPr="002C1406">
        <w:rPr>
          <w:sz w:val="22"/>
          <w:szCs w:val="22"/>
        </w:rPr>
        <w:t xml:space="preserve"> (далее - договор) о нижеследующем:</w:t>
      </w:r>
    </w:p>
    <w:p w14:paraId="1B31E901" w14:textId="276F1532" w:rsidR="00671F5A" w:rsidRPr="002C1406" w:rsidRDefault="00671F5A" w:rsidP="00025E66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 xml:space="preserve">Пункт 3.2. договора читать в новой редакции: Размер платы за проживание </w:t>
      </w:r>
      <w:r w:rsidR="00024B40" w:rsidRPr="002C1406">
        <w:rPr>
          <w:sz w:val="22"/>
          <w:szCs w:val="22"/>
        </w:rPr>
        <w:t xml:space="preserve">                    </w:t>
      </w:r>
      <w:r w:rsidRPr="002C1406">
        <w:rPr>
          <w:sz w:val="22"/>
          <w:szCs w:val="22"/>
        </w:rPr>
        <w:t xml:space="preserve">в общежитии, в том числе платы за пользование жилым помещением (платы за наем) и платы за коммунальные услуги </w:t>
      </w:r>
      <w:r w:rsidR="00024B40" w:rsidRPr="002C1406">
        <w:rPr>
          <w:sz w:val="22"/>
          <w:szCs w:val="22"/>
        </w:rPr>
        <w:t>за период</w:t>
      </w:r>
      <w:r w:rsidRPr="002C1406">
        <w:rPr>
          <w:sz w:val="22"/>
          <w:szCs w:val="22"/>
        </w:rPr>
        <w:t xml:space="preserve"> указанный в п. 4.1. </w:t>
      </w:r>
      <w:r w:rsidR="002C1406">
        <w:rPr>
          <w:sz w:val="22"/>
          <w:szCs w:val="22"/>
        </w:rPr>
        <w:t>настоящего договора составляет:</w:t>
      </w:r>
      <w:r w:rsidRPr="002C1406">
        <w:rPr>
          <w:sz w:val="22"/>
          <w:szCs w:val="22"/>
        </w:rPr>
        <w:t>__________</w:t>
      </w:r>
      <w:r w:rsidR="002C1406">
        <w:rPr>
          <w:sz w:val="22"/>
          <w:szCs w:val="22"/>
        </w:rPr>
        <w:t>________________________________.</w:t>
      </w:r>
    </w:p>
    <w:p w14:paraId="64C49384" w14:textId="08D1B8F3" w:rsidR="00FA31CF" w:rsidRPr="002C1406" w:rsidRDefault="00671F5A" w:rsidP="00025E66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 xml:space="preserve">Пункт 4.1. договора читать в новой редакции: «Настоящий договор вступает в силу </w:t>
      </w:r>
      <w:r w:rsidR="002C1406">
        <w:rPr>
          <w:sz w:val="22"/>
          <w:szCs w:val="22"/>
        </w:rPr>
        <w:t>с «___»______</w:t>
      </w:r>
      <w:r w:rsidRPr="002C1406">
        <w:rPr>
          <w:sz w:val="22"/>
          <w:szCs w:val="22"/>
        </w:rPr>
        <w:t xml:space="preserve"> 20__ г. (дата подписания акта приема-передачи жилого помещения) </w:t>
      </w:r>
      <w:r w:rsidR="00024B40" w:rsidRPr="002C1406">
        <w:rPr>
          <w:sz w:val="22"/>
          <w:szCs w:val="22"/>
        </w:rPr>
        <w:t xml:space="preserve"> </w:t>
      </w:r>
      <w:r w:rsidRPr="002C1406">
        <w:rPr>
          <w:sz w:val="22"/>
          <w:szCs w:val="22"/>
        </w:rPr>
        <w:t>и действует до «___»_____________ 20__ г.</w:t>
      </w:r>
    </w:p>
    <w:p w14:paraId="645C2C15" w14:textId="77777777" w:rsidR="00FA31CF" w:rsidRPr="002C1406" w:rsidRDefault="00F972AD" w:rsidP="00025E66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Остальные условия договора № ______ от ____________ остаются неизмененными.</w:t>
      </w:r>
    </w:p>
    <w:p w14:paraId="3F140881" w14:textId="77777777" w:rsidR="00FA31CF" w:rsidRPr="002C1406" w:rsidRDefault="00F972AD" w:rsidP="00025E66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Настоящее дополнительное соглашение вступает в силу с «____» _______20__г.</w:t>
      </w:r>
    </w:p>
    <w:p w14:paraId="07908F12" w14:textId="57F011D6" w:rsidR="00024B40" w:rsidRPr="002C1406" w:rsidRDefault="00F972AD" w:rsidP="00025E66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contextualSpacing/>
        <w:jc w:val="both"/>
        <w:rPr>
          <w:sz w:val="22"/>
          <w:szCs w:val="22"/>
        </w:rPr>
      </w:pPr>
      <w:r w:rsidRPr="002C1406">
        <w:rPr>
          <w:sz w:val="22"/>
          <w:szCs w:val="22"/>
        </w:rPr>
        <w:t>Настоящее дополнительное соглашение составлено в двух экземплярах, по одному экземпляру для каждой стороны.</w:t>
      </w:r>
    </w:p>
    <w:tbl>
      <w:tblPr>
        <w:tblW w:w="5092" w:type="pct"/>
        <w:tblLook w:val="0000" w:firstRow="0" w:lastRow="0" w:firstColumn="0" w:lastColumn="0" w:noHBand="0" w:noVBand="0"/>
      </w:tblPr>
      <w:tblGrid>
        <w:gridCol w:w="4996"/>
        <w:gridCol w:w="5761"/>
      </w:tblGrid>
      <w:tr w:rsidR="00024B40" w:rsidRPr="002C1406" w14:paraId="76DFC6B5" w14:textId="77777777" w:rsidTr="0016419C">
        <w:tc>
          <w:tcPr>
            <w:tcW w:w="2322" w:type="pct"/>
          </w:tcPr>
          <w:p w14:paraId="4FCD684D" w14:textId="77777777" w:rsidR="00024B40" w:rsidRPr="002C1406" w:rsidRDefault="00024B40" w:rsidP="00025E6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C1406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162725BF" w14:textId="77777777" w:rsidR="00024B40" w:rsidRPr="002C1406" w:rsidRDefault="00024B40" w:rsidP="00025E6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C1406">
              <w:rPr>
                <w:b/>
                <w:sz w:val="22"/>
                <w:szCs w:val="22"/>
              </w:rPr>
              <w:t>НАНИМАТЕЛЬ:</w:t>
            </w:r>
          </w:p>
        </w:tc>
      </w:tr>
      <w:tr w:rsidR="00024B40" w:rsidRPr="002C1406" w14:paraId="3230366C" w14:textId="77777777" w:rsidTr="0016419C">
        <w:tc>
          <w:tcPr>
            <w:tcW w:w="2322" w:type="pct"/>
          </w:tcPr>
          <w:p w14:paraId="01D7020C" w14:textId="77777777" w:rsidR="00024B40" w:rsidRPr="002C1406" w:rsidRDefault="00024B40" w:rsidP="00025E66">
            <w:pPr>
              <w:spacing w:before="120"/>
              <w:contextualSpacing/>
              <w:rPr>
                <w:b/>
                <w:sz w:val="22"/>
                <w:szCs w:val="22"/>
              </w:rPr>
            </w:pPr>
            <w:r w:rsidRPr="002C1406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57F73D5B" w14:textId="77777777" w:rsidR="007C6A41" w:rsidRPr="002C1406" w:rsidRDefault="007C6A41" w:rsidP="00025E66">
            <w:pPr>
              <w:spacing w:before="120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Адрес: 454141, г. Челябинск, </w:t>
            </w:r>
          </w:p>
          <w:p w14:paraId="42F9A526" w14:textId="77777777" w:rsidR="007C6A41" w:rsidRPr="002C1406" w:rsidRDefault="007C6A41" w:rsidP="00025E66">
            <w:pPr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ул. Воровского, 64, </w:t>
            </w:r>
          </w:p>
          <w:p w14:paraId="7E4186FB" w14:textId="77777777" w:rsidR="007C6A41" w:rsidRPr="002C1406" w:rsidRDefault="007C6A41" w:rsidP="00025E66">
            <w:pPr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тел. (351) 232-73-71 (пр.), </w:t>
            </w:r>
          </w:p>
          <w:p w14:paraId="32E445C4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>адрес электронной почты: kanc@</w:t>
            </w:r>
            <w:r w:rsidRPr="002C1406">
              <w:rPr>
                <w:sz w:val="22"/>
                <w:szCs w:val="22"/>
                <w:lang w:val="en-US"/>
              </w:rPr>
              <w:t>susmu</w:t>
            </w:r>
            <w:r w:rsidRPr="002C1406">
              <w:rPr>
                <w:sz w:val="22"/>
                <w:szCs w:val="22"/>
              </w:rPr>
              <w:t>.</w:t>
            </w:r>
            <w:r w:rsidRPr="002C1406">
              <w:rPr>
                <w:sz w:val="22"/>
                <w:szCs w:val="22"/>
                <w:lang w:val="en-US"/>
              </w:rPr>
              <w:t>su</w:t>
            </w:r>
            <w:r w:rsidRPr="002C1406">
              <w:rPr>
                <w:sz w:val="22"/>
                <w:szCs w:val="22"/>
              </w:rPr>
              <w:t xml:space="preserve">  </w:t>
            </w:r>
          </w:p>
          <w:p w14:paraId="7A555055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ИНН 7453042876   КПП 745301001 </w:t>
            </w:r>
          </w:p>
          <w:p w14:paraId="35F7CECE" w14:textId="5F0B3F4B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  <w:r w:rsidR="002C1406" w:rsidRPr="002C1406">
              <w:rPr>
                <w:sz w:val="22"/>
                <w:szCs w:val="22"/>
              </w:rPr>
              <w:t xml:space="preserve">БИК 017501500,  </w:t>
            </w:r>
          </w:p>
          <w:p w14:paraId="7EC58D79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р/с 03214643000000016900 </w:t>
            </w:r>
          </w:p>
          <w:p w14:paraId="7BD15696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>ОКЦ № 5 УГУ Банка России // </w:t>
            </w:r>
          </w:p>
          <w:p w14:paraId="2757E98E" w14:textId="1464C81D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УФК по Челябинской области, г. Челябинск;  </w:t>
            </w:r>
          </w:p>
          <w:p w14:paraId="72A7A2AE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2418F2F6" w14:textId="77777777" w:rsidR="007C6A41" w:rsidRPr="002C1406" w:rsidRDefault="007C6A41" w:rsidP="00025E66">
            <w:pPr>
              <w:ind w:right="-25"/>
              <w:contextualSpacing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ОКПО 01965538 ОКТМО 75701000 </w:t>
            </w:r>
          </w:p>
          <w:p w14:paraId="32CC2369" w14:textId="77777777" w:rsidR="007C6A41" w:rsidRPr="002C1406" w:rsidRDefault="007C6A41" w:rsidP="00025E66">
            <w:pPr>
              <w:contextualSpacing/>
              <w:jc w:val="both"/>
              <w:rPr>
                <w:sz w:val="22"/>
                <w:szCs w:val="22"/>
              </w:rPr>
            </w:pPr>
          </w:p>
          <w:p w14:paraId="68D26969" w14:textId="7EF9089B" w:rsidR="00024B40" w:rsidRPr="002C1406" w:rsidRDefault="00024B40" w:rsidP="00025E66">
            <w:pPr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6B22C1BA" w14:textId="77777777" w:rsidR="00024B40" w:rsidRPr="002C1406" w:rsidRDefault="00024B40" w:rsidP="00025E66">
            <w:pPr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2F6EDB95" w14:textId="77777777" w:rsidR="00024B40" w:rsidRPr="002C1406" w:rsidRDefault="00024B40" w:rsidP="00025E66">
            <w:pPr>
              <w:contextualSpacing/>
              <w:jc w:val="both"/>
              <w:rPr>
                <w:sz w:val="22"/>
                <w:szCs w:val="22"/>
              </w:rPr>
            </w:pPr>
          </w:p>
          <w:p w14:paraId="4AEAA2E4" w14:textId="77777777" w:rsidR="00A16C10" w:rsidRPr="002C1406" w:rsidRDefault="00A16C10" w:rsidP="00025E66">
            <w:pPr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 / </w:t>
            </w:r>
            <w:r w:rsidR="009F1AB8" w:rsidRPr="002C1406">
              <w:rPr>
                <w:sz w:val="22"/>
                <w:szCs w:val="22"/>
                <w:u w:val="single"/>
              </w:rPr>
              <w:t>Рачковский К. В.</w:t>
            </w:r>
            <w:r w:rsidRPr="002C1406">
              <w:rPr>
                <w:sz w:val="22"/>
                <w:szCs w:val="22"/>
              </w:rPr>
              <w:t xml:space="preserve">/  </w:t>
            </w:r>
          </w:p>
          <w:p w14:paraId="62F611A4" w14:textId="31D04324" w:rsidR="00024B40" w:rsidRPr="002C1406" w:rsidRDefault="003E164E" w:rsidP="002C1406">
            <w:pPr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     п</w:t>
            </w:r>
            <w:r w:rsidR="00A16C10" w:rsidRPr="002C1406">
              <w:rPr>
                <w:sz w:val="22"/>
                <w:szCs w:val="22"/>
              </w:rPr>
              <w:t>одпись         инициалы, фамилия</w:t>
            </w:r>
          </w:p>
        </w:tc>
        <w:tc>
          <w:tcPr>
            <w:tcW w:w="2678" w:type="pct"/>
          </w:tcPr>
          <w:p w14:paraId="150FA5E2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145B98C2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19001329" w14:textId="77777777" w:rsidR="00024B40" w:rsidRPr="002C1406" w:rsidRDefault="00024B40" w:rsidP="00025E66">
            <w:pPr>
              <w:ind w:left="212"/>
              <w:contextualSpacing/>
              <w:jc w:val="center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>(Ф. И. О. полностью)</w:t>
            </w:r>
          </w:p>
          <w:p w14:paraId="32EBC6B7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1A332483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выдан ____________________________________ </w:t>
            </w:r>
          </w:p>
          <w:p w14:paraId="370C7AC0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74CDE453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 от _____________ </w:t>
            </w:r>
          </w:p>
          <w:p w14:paraId="19BD366C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0ADD80DD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6EA55787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__________________________________________ </w:t>
            </w:r>
          </w:p>
          <w:p w14:paraId="581BCD8D" w14:textId="77777777" w:rsidR="00024B40" w:rsidRPr="002C1406" w:rsidRDefault="00024B40" w:rsidP="00025E66">
            <w:pPr>
              <w:ind w:left="212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________________ / _____________________ / </w:t>
            </w:r>
          </w:p>
          <w:p w14:paraId="3DA98FA3" w14:textId="77777777" w:rsidR="00024B40" w:rsidRPr="002C1406" w:rsidRDefault="00024B40" w:rsidP="00025E66">
            <w:pPr>
              <w:ind w:left="778"/>
              <w:contextualSpacing/>
              <w:jc w:val="both"/>
              <w:rPr>
                <w:sz w:val="22"/>
                <w:szCs w:val="22"/>
              </w:rPr>
            </w:pPr>
            <w:r w:rsidRPr="002C1406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2CF82BE5" w14:textId="77777777" w:rsidR="00024B40" w:rsidRPr="002C1406" w:rsidRDefault="00024B40" w:rsidP="00025E66">
            <w:pPr>
              <w:ind w:left="637"/>
              <w:contextualSpacing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29"/>
            </w:tblGrid>
            <w:tr w:rsidR="00024B40" w:rsidRPr="002C1406" w14:paraId="140C4A89" w14:textId="77777777" w:rsidTr="009F1AB8">
              <w:trPr>
                <w:trHeight w:val="2070"/>
              </w:trPr>
              <w:tc>
                <w:tcPr>
                  <w:tcW w:w="5229" w:type="dxa"/>
                </w:tcPr>
                <w:p w14:paraId="47B8B533" w14:textId="77777777" w:rsidR="00024B40" w:rsidRPr="002C1406" w:rsidRDefault="00024B40" w:rsidP="00025E66">
                  <w:pPr>
                    <w:spacing w:after="160" w:line="259" w:lineRule="auto"/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024B40" w:rsidRPr="002C1406" w14:paraId="6A585563" w14:textId="77777777" w:rsidTr="009F1AB8">
              <w:tc>
                <w:tcPr>
                  <w:tcW w:w="5229" w:type="dxa"/>
                </w:tcPr>
                <w:p w14:paraId="3694178D" w14:textId="77777777" w:rsidR="00024B40" w:rsidRPr="002C1406" w:rsidRDefault="00024B40" w:rsidP="00025E66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C140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9D096A6" w14:textId="77777777" w:rsidR="00024B40" w:rsidRPr="002C1406" w:rsidRDefault="00024B40" w:rsidP="00025E66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7EA49816" w14:textId="77777777" w:rsidR="0032389E" w:rsidRPr="002C1406" w:rsidRDefault="0032389E" w:rsidP="00EC6D59">
      <w:pPr>
        <w:rPr>
          <w:sz w:val="22"/>
          <w:szCs w:val="22"/>
        </w:rPr>
      </w:pPr>
    </w:p>
    <w:sectPr w:rsidR="0032389E" w:rsidRPr="002C1406" w:rsidSect="00307F20">
      <w:pgSz w:w="11906" w:h="16838"/>
      <w:pgMar w:top="0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5666"/>
    <w:multiLevelType w:val="hybridMultilevel"/>
    <w:tmpl w:val="AFE46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B319E7"/>
    <w:multiLevelType w:val="multilevel"/>
    <w:tmpl w:val="813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D9"/>
    <w:rsid w:val="00024B40"/>
    <w:rsid w:val="00025E66"/>
    <w:rsid w:val="001B6D3F"/>
    <w:rsid w:val="0029330B"/>
    <w:rsid w:val="002C1406"/>
    <w:rsid w:val="00303920"/>
    <w:rsid w:val="00307F20"/>
    <w:rsid w:val="0032389E"/>
    <w:rsid w:val="003C4ABD"/>
    <w:rsid w:val="003E164E"/>
    <w:rsid w:val="005142D9"/>
    <w:rsid w:val="005853F6"/>
    <w:rsid w:val="00671F5A"/>
    <w:rsid w:val="006A6353"/>
    <w:rsid w:val="00775EF9"/>
    <w:rsid w:val="007C6A41"/>
    <w:rsid w:val="009D43EE"/>
    <w:rsid w:val="009F1AB8"/>
    <w:rsid w:val="00A16C10"/>
    <w:rsid w:val="00BF624C"/>
    <w:rsid w:val="00D815ED"/>
    <w:rsid w:val="00EC6D59"/>
    <w:rsid w:val="00F877CF"/>
    <w:rsid w:val="00F972AD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EC32"/>
  <w15:docId w15:val="{B81D3DCB-23F3-467C-B91E-BF23EC08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4B4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B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Евгения Игоревна</dc:creator>
  <cp:keywords/>
  <dc:description/>
  <cp:lastModifiedBy>Маркова Елена Викторовна</cp:lastModifiedBy>
  <cp:revision>26</cp:revision>
  <cp:lastPrinted>2025-12-01T05:05:00Z</cp:lastPrinted>
  <dcterms:created xsi:type="dcterms:W3CDTF">2021-01-14T09:14:00Z</dcterms:created>
  <dcterms:modified xsi:type="dcterms:W3CDTF">2025-12-03T06:22:00Z</dcterms:modified>
</cp:coreProperties>
</file>